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5E30" w14:textId="77777777" w:rsidR="007871E7" w:rsidRPr="00163C82" w:rsidRDefault="007871E7" w:rsidP="007871E7">
      <w:pPr>
        <w:rPr>
          <w:b/>
          <w:bCs/>
        </w:rPr>
      </w:pPr>
    </w:p>
    <w:p w14:paraId="49DB067E" w14:textId="77777777" w:rsidR="007871E7" w:rsidRPr="00163C82" w:rsidRDefault="007871E7" w:rsidP="007871E7">
      <w:pPr>
        <w:jc w:val="center"/>
        <w:rPr>
          <w:b/>
        </w:rPr>
      </w:pPr>
      <w:r w:rsidRPr="00163C82">
        <w:rPr>
          <w:b/>
        </w:rPr>
        <w:t>Kültür Varlıklarıyla İlgili Yapılacak Yüzey Araştırması, Sondaj ve</w:t>
      </w:r>
    </w:p>
    <w:p w14:paraId="7294EC4F" w14:textId="77777777" w:rsidR="007871E7" w:rsidRPr="00163C82" w:rsidRDefault="007871E7" w:rsidP="007871E7">
      <w:pPr>
        <w:ind w:right="-108"/>
        <w:jc w:val="center"/>
        <w:rPr>
          <w:b/>
        </w:rPr>
      </w:pPr>
      <w:r w:rsidRPr="00163C82">
        <w:rPr>
          <w:b/>
        </w:rPr>
        <w:t xml:space="preserve">Kazılara Katılacak T.C. </w:t>
      </w:r>
      <w:r w:rsidR="00D855C0">
        <w:rPr>
          <w:b/>
        </w:rPr>
        <w:t xml:space="preserve">Vatandaşı </w:t>
      </w:r>
      <w:r w:rsidRPr="00163C82">
        <w:rPr>
          <w:b/>
        </w:rPr>
        <w:t>Heyet Üyeleri</w:t>
      </w:r>
    </w:p>
    <w:p w14:paraId="563A790D" w14:textId="77777777" w:rsidR="007871E7" w:rsidRPr="00163C82" w:rsidRDefault="007871E7" w:rsidP="007871E7">
      <w:pPr>
        <w:ind w:right="-108"/>
        <w:jc w:val="center"/>
        <w:rPr>
          <w:b/>
        </w:rPr>
      </w:pPr>
      <w:r w:rsidRPr="00163C8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804D5" wp14:editId="315E3EFD">
                <wp:simplePos x="0" y="0"/>
                <wp:positionH relativeFrom="column">
                  <wp:posOffset>4914900</wp:posOffset>
                </wp:positionH>
                <wp:positionV relativeFrom="paragraph">
                  <wp:posOffset>79375</wp:posOffset>
                </wp:positionV>
                <wp:extent cx="1028700" cy="1257300"/>
                <wp:effectExtent l="0" t="0" r="19050" b="1905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16DF1" id="Dikdörtgen 3" o:spid="_x0000_s1026" style="position:absolute;margin-left:387pt;margin-top:6.25pt;width:8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" filled="f"/>
            </w:pict>
          </mc:Fallback>
        </mc:AlternateContent>
      </w:r>
      <w:r w:rsidRPr="00163C82">
        <w:rPr>
          <w:b/>
        </w:rPr>
        <w:t>Başvuru Formu</w:t>
      </w:r>
    </w:p>
    <w:p w14:paraId="1C42C65C" w14:textId="77777777" w:rsidR="007871E7" w:rsidRDefault="007871E7" w:rsidP="007871E7">
      <w:pPr>
        <w:jc w:val="center"/>
        <w:rPr>
          <w:i/>
        </w:rPr>
      </w:pPr>
    </w:p>
    <w:p w14:paraId="48C07AB5" w14:textId="77777777" w:rsidR="007871E7" w:rsidRDefault="007871E7" w:rsidP="007871E7">
      <w:pPr>
        <w:rPr>
          <w:u w:val="single"/>
        </w:rPr>
      </w:pPr>
    </w:p>
    <w:p w14:paraId="1B304FF1" w14:textId="77777777" w:rsidR="001C4EE4" w:rsidRPr="00546870" w:rsidRDefault="001C4EE4" w:rsidP="001C4EE4">
      <w:pPr>
        <w:spacing w:line="276" w:lineRule="auto"/>
      </w:pPr>
      <w:r w:rsidRPr="00546870">
        <w:rPr>
          <w:u w:val="single"/>
        </w:rPr>
        <w:t>Kazı/Araştırma Adı:</w:t>
      </w:r>
      <w:r w:rsidRPr="00546870">
        <w:t xml:space="preserve"> </w:t>
      </w:r>
      <w:r w:rsidRPr="00546870">
        <w:tab/>
      </w:r>
      <w:r w:rsidR="00745E9F" w:rsidRPr="0074149A">
        <w:rPr>
          <w:b/>
        </w:rPr>
        <w:t>Beçin Kalesi Kazısı</w:t>
      </w:r>
      <w:r w:rsidR="00745E9F">
        <w:t xml:space="preserve"> </w:t>
      </w:r>
      <w:r w:rsidRPr="00546870">
        <w:tab/>
        <w:t xml:space="preserve">   </w:t>
      </w:r>
      <w:r w:rsidRPr="00546870">
        <w:tab/>
      </w:r>
      <w:r w:rsidRPr="00546870">
        <w:tab/>
      </w:r>
      <w:r w:rsidRPr="00546870">
        <w:tab/>
      </w:r>
      <w:r w:rsidRPr="00546870">
        <w:tab/>
      </w:r>
      <w:r w:rsidRPr="00546870">
        <w:tab/>
      </w:r>
      <w:r w:rsidRPr="00546870">
        <w:tab/>
      </w:r>
      <w:r w:rsidRPr="00546870">
        <w:tab/>
      </w:r>
    </w:p>
    <w:p w14:paraId="27779064" w14:textId="77777777" w:rsidR="001C4EE4" w:rsidRPr="00546870" w:rsidRDefault="001C4EE4" w:rsidP="001C4EE4">
      <w:pPr>
        <w:spacing w:line="276" w:lineRule="auto"/>
        <w:rPr>
          <w:u w:val="single"/>
        </w:rPr>
      </w:pPr>
      <w:r w:rsidRPr="00546870">
        <w:rPr>
          <w:u w:val="single"/>
        </w:rPr>
        <w:t xml:space="preserve">Kazı/Araştırma Başkanı:   </w:t>
      </w:r>
      <w:r w:rsidR="00745E9F" w:rsidRPr="0074149A">
        <w:rPr>
          <w:b/>
        </w:rPr>
        <w:t>Prof. Dr. Kadir PEKTAŞ</w:t>
      </w:r>
    </w:p>
    <w:p w14:paraId="30EB1CE1" w14:textId="77777777" w:rsidR="001C4EE4" w:rsidRPr="00546870" w:rsidRDefault="001C4EE4" w:rsidP="007871E7">
      <w:pPr>
        <w:rPr>
          <w:u w:val="single"/>
        </w:rPr>
      </w:pPr>
    </w:p>
    <w:p w14:paraId="46BFA154" w14:textId="77777777" w:rsidR="007871E7" w:rsidRPr="00546870" w:rsidRDefault="007871E7" w:rsidP="007871E7">
      <w:r w:rsidRPr="00546870">
        <w:rPr>
          <w:u w:val="single"/>
        </w:rPr>
        <w:t>Başvuruda Bulunanın:</w:t>
      </w:r>
      <w:r w:rsidRPr="00546870">
        <w:tab/>
      </w:r>
      <w:r w:rsidRPr="00546870">
        <w:tab/>
      </w:r>
      <w:r w:rsidRPr="00546870">
        <w:tab/>
      </w:r>
      <w:r w:rsidRPr="00546870">
        <w:tab/>
      </w:r>
      <w:r w:rsidRPr="00546870">
        <w:tab/>
      </w:r>
      <w:r w:rsidRPr="00546870">
        <w:tab/>
      </w:r>
      <w:r w:rsidRPr="00546870">
        <w:tab/>
      </w:r>
      <w:r w:rsidRPr="00546870">
        <w:tab/>
        <w:t xml:space="preserve">                    </w:t>
      </w:r>
    </w:p>
    <w:p w14:paraId="409CF932" w14:textId="77777777" w:rsidR="007871E7" w:rsidRPr="00546870" w:rsidRDefault="007871E7" w:rsidP="007871E7">
      <w:r w:rsidRPr="00546870">
        <w:t>Adı:</w:t>
      </w:r>
      <w:r w:rsidR="00745E9F" w:rsidRPr="00745E9F">
        <w:rPr>
          <w:iCs/>
        </w:rPr>
        <w:t xml:space="preserve"> </w:t>
      </w:r>
    </w:p>
    <w:p w14:paraId="6110B94C" w14:textId="77777777" w:rsidR="007871E7" w:rsidRPr="00546870" w:rsidRDefault="007871E7" w:rsidP="007871E7">
      <w:r w:rsidRPr="00546870">
        <w:t>Soyadı:</w:t>
      </w:r>
      <w:r w:rsidR="00745E9F" w:rsidRPr="00745E9F">
        <w:rPr>
          <w:iCs/>
        </w:rPr>
        <w:t xml:space="preserve"> </w:t>
      </w:r>
    </w:p>
    <w:p w14:paraId="59A1730C" w14:textId="77777777" w:rsidR="007871E7" w:rsidRPr="00546870" w:rsidRDefault="007871E7" w:rsidP="007871E7">
      <w:r w:rsidRPr="00546870">
        <w:t>T.C. Kimlik No:</w:t>
      </w:r>
      <w:r w:rsidR="00745E9F" w:rsidRPr="00745E9F">
        <w:rPr>
          <w:iCs/>
        </w:rPr>
        <w:t xml:space="preserve"> </w:t>
      </w:r>
    </w:p>
    <w:p w14:paraId="21C7766B" w14:textId="77777777" w:rsidR="007871E7" w:rsidRPr="00546870" w:rsidRDefault="007871E7" w:rsidP="007871E7">
      <w:r w:rsidRPr="00546870">
        <w:t>Doğum Tarihi:</w:t>
      </w:r>
      <w:r w:rsidR="00745E9F" w:rsidRPr="00745E9F">
        <w:rPr>
          <w:iCs/>
        </w:rPr>
        <w:t xml:space="preserve"> </w:t>
      </w:r>
    </w:p>
    <w:p w14:paraId="7C169F4A" w14:textId="77777777" w:rsidR="007871E7" w:rsidRPr="00546870" w:rsidRDefault="007871E7" w:rsidP="007871E7">
      <w:r w:rsidRPr="00546870">
        <w:t>Eğitim Durumu:</w:t>
      </w:r>
      <w:r w:rsidR="00745E9F" w:rsidRPr="00745E9F">
        <w:rPr>
          <w:iCs/>
        </w:rPr>
        <w:t xml:space="preserve"> </w:t>
      </w:r>
    </w:p>
    <w:p w14:paraId="0AE9D179" w14:textId="77777777" w:rsidR="007871E7" w:rsidRPr="00546870" w:rsidRDefault="007871E7" w:rsidP="007871E7">
      <w:r w:rsidRPr="00546870">
        <w:t>Mezun Olunan Okul / Bölüm:</w:t>
      </w:r>
      <w:r w:rsidR="00745E9F" w:rsidRPr="00745E9F">
        <w:rPr>
          <w:iCs/>
        </w:rPr>
        <w:t xml:space="preserve"> </w:t>
      </w:r>
    </w:p>
    <w:p w14:paraId="4715BE89" w14:textId="77777777" w:rsidR="007871E7" w:rsidRPr="00546870" w:rsidRDefault="007871E7" w:rsidP="007871E7">
      <w:r w:rsidRPr="00546870">
        <w:t>İşi</w:t>
      </w:r>
      <w:r w:rsidR="00074DC8">
        <w:t xml:space="preserve"> </w:t>
      </w:r>
      <w:r w:rsidRPr="00546870">
        <w:t>/</w:t>
      </w:r>
      <w:r w:rsidR="00074DC8">
        <w:t xml:space="preserve"> </w:t>
      </w:r>
      <w:r w:rsidRPr="00546870">
        <w:t>Mesleği:</w:t>
      </w:r>
      <w:r w:rsidR="00745E9F" w:rsidRPr="00745E9F">
        <w:rPr>
          <w:iCs/>
        </w:rPr>
        <w:t xml:space="preserve"> </w:t>
      </w:r>
    </w:p>
    <w:p w14:paraId="283B74B9" w14:textId="77777777" w:rsidR="007871E7" w:rsidRPr="00546870" w:rsidRDefault="007871E7" w:rsidP="007871E7">
      <w:r w:rsidRPr="00546870">
        <w:t>Kurumu:</w:t>
      </w:r>
    </w:p>
    <w:p w14:paraId="0BF9A6B7" w14:textId="77777777" w:rsidR="007871E7" w:rsidRPr="00546870" w:rsidRDefault="007871E7" w:rsidP="007871E7">
      <w:r w:rsidRPr="00546870">
        <w:t>Adresleri:</w:t>
      </w:r>
      <w:r w:rsidR="00745E9F" w:rsidRPr="00745E9F">
        <w:rPr>
          <w:iCs/>
        </w:rPr>
        <w:t xml:space="preserve"> </w:t>
      </w:r>
    </w:p>
    <w:p w14:paraId="037D753A" w14:textId="77777777" w:rsidR="007871E7" w:rsidRPr="00546870" w:rsidRDefault="007871E7" w:rsidP="007871E7">
      <w:r w:rsidRPr="00546870">
        <w:t>Telefon:</w:t>
      </w:r>
      <w:r w:rsidR="00745E9F" w:rsidRPr="00745E9F">
        <w:rPr>
          <w:iCs/>
        </w:rPr>
        <w:t xml:space="preserve"> </w:t>
      </w:r>
    </w:p>
    <w:p w14:paraId="7F06F521" w14:textId="77777777" w:rsidR="007871E7" w:rsidRPr="00546870" w:rsidRDefault="005C50F5" w:rsidP="007871E7">
      <w:r w:rsidRPr="00546870">
        <w:t>E-</w:t>
      </w:r>
      <w:r w:rsidR="007871E7" w:rsidRPr="00546870">
        <w:t>Posta:</w:t>
      </w:r>
      <w:r w:rsidR="00745E9F" w:rsidRPr="00745E9F">
        <w:rPr>
          <w:iCs/>
        </w:rPr>
        <w:t xml:space="preserve"> </w:t>
      </w:r>
    </w:p>
    <w:p w14:paraId="48F6E2A2" w14:textId="77777777" w:rsidR="007871E7" w:rsidRPr="00546870" w:rsidRDefault="007871E7" w:rsidP="007871E7"/>
    <w:p w14:paraId="42612D34" w14:textId="77777777" w:rsidR="00745E9F" w:rsidRDefault="007871E7" w:rsidP="00745E9F">
      <w:pPr>
        <w:jc w:val="both"/>
      </w:pPr>
      <w:r w:rsidRPr="00546870">
        <w:rPr>
          <w:u w:val="single"/>
        </w:rPr>
        <w:t>Özgeçmişi:</w:t>
      </w:r>
      <w:r w:rsidR="00745E9F" w:rsidRPr="00745E9F">
        <w:t xml:space="preserve"> </w:t>
      </w:r>
    </w:p>
    <w:p w14:paraId="25100141" w14:textId="77777777" w:rsidR="007871E7" w:rsidRPr="00546870" w:rsidRDefault="007871E7" w:rsidP="007871E7"/>
    <w:p w14:paraId="720CDA86" w14:textId="2035F535" w:rsidR="007871E7" w:rsidRDefault="007871E7" w:rsidP="007871E7">
      <w:pPr>
        <w:rPr>
          <w:u w:val="single"/>
        </w:rPr>
      </w:pPr>
      <w:r w:rsidRPr="00546870">
        <w:rPr>
          <w:u w:val="single"/>
        </w:rPr>
        <w:t>Çalışmada Yer Alacağı Tarihler ve Süresi:</w:t>
      </w:r>
      <w:r w:rsidR="00745E9F">
        <w:rPr>
          <w:u w:val="single"/>
        </w:rPr>
        <w:t xml:space="preserve"> Kazı Sezonu </w:t>
      </w:r>
      <w:r w:rsidR="00222E7B">
        <w:rPr>
          <w:u w:val="single"/>
        </w:rPr>
        <w:t>B</w:t>
      </w:r>
      <w:r w:rsidR="00745E9F">
        <w:rPr>
          <w:u w:val="single"/>
        </w:rPr>
        <w:t>oyunca</w:t>
      </w:r>
    </w:p>
    <w:p w14:paraId="7228448E" w14:textId="77777777" w:rsidR="0074149A" w:rsidRPr="00546870" w:rsidRDefault="0074149A" w:rsidP="007871E7">
      <w:pPr>
        <w:rPr>
          <w:u w:val="single"/>
        </w:rPr>
      </w:pPr>
    </w:p>
    <w:p w14:paraId="0DDB01C9" w14:textId="77777777" w:rsidR="007871E7" w:rsidRPr="00546870" w:rsidRDefault="007871E7" w:rsidP="007871E7">
      <w:pPr>
        <w:rPr>
          <w:u w:val="single"/>
        </w:rPr>
      </w:pPr>
    </w:p>
    <w:p w14:paraId="25E03BC9" w14:textId="3074F812" w:rsidR="007871E7" w:rsidRPr="00546870" w:rsidRDefault="007871E7" w:rsidP="007871E7">
      <w:pPr>
        <w:rPr>
          <w:u w:val="single"/>
        </w:rPr>
      </w:pPr>
      <w:r w:rsidRPr="00546870">
        <w:rPr>
          <w:u w:val="single"/>
        </w:rPr>
        <w:t>Çalışma Konusu:</w:t>
      </w:r>
      <w:r w:rsidR="00745E9F">
        <w:rPr>
          <w:u w:val="single"/>
        </w:rPr>
        <w:t xml:space="preserve"> Beçin Kalesinde </w:t>
      </w:r>
      <w:r w:rsidR="00222E7B">
        <w:rPr>
          <w:u w:val="single"/>
        </w:rPr>
        <w:t>Y</w:t>
      </w:r>
      <w:r w:rsidR="00745E9F">
        <w:rPr>
          <w:u w:val="single"/>
        </w:rPr>
        <w:t xml:space="preserve">apılacak </w:t>
      </w:r>
      <w:r w:rsidR="00222E7B">
        <w:rPr>
          <w:u w:val="single"/>
        </w:rPr>
        <w:t>Ç</w:t>
      </w:r>
      <w:r w:rsidR="00745E9F">
        <w:rPr>
          <w:u w:val="single"/>
        </w:rPr>
        <w:t>alışmalar</w:t>
      </w:r>
    </w:p>
    <w:p w14:paraId="2662579A" w14:textId="77777777" w:rsidR="007871E7" w:rsidRPr="00546870" w:rsidRDefault="007871E7" w:rsidP="007871E7">
      <w:pPr>
        <w:rPr>
          <w:u w:val="single"/>
        </w:rPr>
      </w:pPr>
    </w:p>
    <w:p w14:paraId="25C770A9" w14:textId="77777777" w:rsidR="007871E7" w:rsidRPr="00546870" w:rsidRDefault="007871E7" w:rsidP="007871E7">
      <w:pPr>
        <w:rPr>
          <w:u w:val="single"/>
        </w:rPr>
      </w:pPr>
    </w:p>
    <w:p w14:paraId="6F39C255" w14:textId="723D60A5" w:rsidR="007871E7" w:rsidRPr="00546870" w:rsidRDefault="007871E7" w:rsidP="007871E7">
      <w:pPr>
        <w:rPr>
          <w:u w:val="single"/>
        </w:rPr>
      </w:pPr>
      <w:r w:rsidRPr="00546870">
        <w:rPr>
          <w:u w:val="single"/>
        </w:rPr>
        <w:t>Çalışmanın Amacı:</w:t>
      </w:r>
      <w:r w:rsidR="00745E9F">
        <w:rPr>
          <w:u w:val="single"/>
        </w:rPr>
        <w:t xml:space="preserve"> Kazı </w:t>
      </w:r>
      <w:r w:rsidR="00222E7B">
        <w:rPr>
          <w:u w:val="single"/>
        </w:rPr>
        <w:t>Ç</w:t>
      </w:r>
      <w:r w:rsidR="00745E9F">
        <w:rPr>
          <w:u w:val="single"/>
        </w:rPr>
        <w:t xml:space="preserve">alışmalarında </w:t>
      </w:r>
      <w:r w:rsidR="00222E7B">
        <w:rPr>
          <w:u w:val="single"/>
        </w:rPr>
        <w:t>B</w:t>
      </w:r>
      <w:r w:rsidR="00745E9F">
        <w:rPr>
          <w:u w:val="single"/>
        </w:rPr>
        <w:t xml:space="preserve">ilimsel </w:t>
      </w:r>
      <w:r w:rsidR="00222E7B">
        <w:rPr>
          <w:u w:val="single"/>
        </w:rPr>
        <w:t>V</w:t>
      </w:r>
      <w:r w:rsidR="00745E9F">
        <w:rPr>
          <w:u w:val="single"/>
        </w:rPr>
        <w:t xml:space="preserve">eriler </w:t>
      </w:r>
      <w:r w:rsidR="00222E7B">
        <w:rPr>
          <w:u w:val="single"/>
        </w:rPr>
        <w:t>O</w:t>
      </w:r>
      <w:r w:rsidR="00745E9F">
        <w:rPr>
          <w:u w:val="single"/>
        </w:rPr>
        <w:t xml:space="preserve">rtaya </w:t>
      </w:r>
      <w:r w:rsidR="00222E7B">
        <w:rPr>
          <w:u w:val="single"/>
        </w:rPr>
        <w:t>K</w:t>
      </w:r>
      <w:r w:rsidR="00745E9F">
        <w:rPr>
          <w:u w:val="single"/>
        </w:rPr>
        <w:t xml:space="preserve">oymak </w:t>
      </w:r>
    </w:p>
    <w:p w14:paraId="15E126E6" w14:textId="77777777" w:rsidR="007871E7" w:rsidRPr="00546870" w:rsidRDefault="007871E7" w:rsidP="007871E7"/>
    <w:p w14:paraId="799E0E4F" w14:textId="77777777" w:rsidR="007871E7" w:rsidRPr="00546870" w:rsidRDefault="007871E7" w:rsidP="007871E7">
      <w:pPr>
        <w:rPr>
          <w:i/>
        </w:rPr>
      </w:pPr>
      <w:r w:rsidRPr="00546870">
        <w:rPr>
          <w:u w:val="single"/>
        </w:rPr>
        <w:t>Çalışmadaki Görevi:</w:t>
      </w:r>
      <w:r w:rsidR="00745E9F" w:rsidRPr="00745E9F">
        <w:rPr>
          <w:iCs/>
        </w:rPr>
        <w:t xml:space="preserve"> </w:t>
      </w:r>
    </w:p>
    <w:p w14:paraId="3F97D4DA" w14:textId="77777777" w:rsidR="007871E7" w:rsidRPr="00546870" w:rsidRDefault="007871E7" w:rsidP="007871E7">
      <w:pPr>
        <w:rPr>
          <w:i/>
        </w:rPr>
      </w:pPr>
    </w:p>
    <w:p w14:paraId="3ECD7541" w14:textId="77777777" w:rsidR="007871E7" w:rsidRPr="00546870" w:rsidRDefault="007871E7" w:rsidP="007871E7">
      <w:pPr>
        <w:rPr>
          <w:u w:val="single"/>
        </w:rPr>
      </w:pPr>
    </w:p>
    <w:p w14:paraId="6B181215" w14:textId="77777777" w:rsidR="007871E7" w:rsidRPr="00546870" w:rsidRDefault="00F3379B" w:rsidP="007871E7">
      <w:pPr>
        <w:rPr>
          <w:u w:val="single"/>
        </w:rPr>
      </w:pPr>
      <w:r w:rsidRPr="00546870">
        <w:rPr>
          <w:u w:val="single"/>
        </w:rPr>
        <w:t>Varsa Daha Önce Ka</w:t>
      </w:r>
      <w:r w:rsidR="00BE3C21" w:rsidRPr="00546870">
        <w:rPr>
          <w:u w:val="single"/>
        </w:rPr>
        <w:t xml:space="preserve">tıldığı Çalışmalar (Deneyimler): </w:t>
      </w:r>
    </w:p>
    <w:p w14:paraId="157A96CF" w14:textId="77777777" w:rsidR="00F3379B" w:rsidRPr="00546870" w:rsidRDefault="00F3379B" w:rsidP="007871E7">
      <w:pPr>
        <w:rPr>
          <w:u w:val="single"/>
        </w:rPr>
      </w:pPr>
    </w:p>
    <w:p w14:paraId="1AF83B53" w14:textId="77777777" w:rsidR="00F3379B" w:rsidRPr="00546870" w:rsidRDefault="00F3379B" w:rsidP="007871E7">
      <w:pPr>
        <w:rPr>
          <w:u w:val="single"/>
        </w:rPr>
      </w:pPr>
    </w:p>
    <w:p w14:paraId="40089480" w14:textId="77777777" w:rsidR="007871E7" w:rsidRPr="0013028D" w:rsidRDefault="007871E7" w:rsidP="007871E7">
      <w:pPr>
        <w:rPr>
          <w:b/>
          <w:u w:val="single"/>
        </w:rPr>
      </w:pPr>
      <w:r w:rsidRPr="0013028D">
        <w:rPr>
          <w:b/>
          <w:u w:val="single"/>
        </w:rPr>
        <w:t>Başvuru Tarihi:</w:t>
      </w:r>
    </w:p>
    <w:p w14:paraId="2435D8EE" w14:textId="77777777" w:rsidR="007871E7" w:rsidRPr="00546870" w:rsidRDefault="007871E7" w:rsidP="007871E7"/>
    <w:p w14:paraId="40CFE18D" w14:textId="77777777" w:rsidR="007871E7" w:rsidRPr="0013028D" w:rsidRDefault="007871E7" w:rsidP="007871E7">
      <w:pPr>
        <w:rPr>
          <w:b/>
        </w:rPr>
      </w:pPr>
      <w:r w:rsidRPr="0013028D">
        <w:rPr>
          <w:b/>
        </w:rPr>
        <w:t>Kazı ve Yüzey Araştırması çalışmaları ile ilgili yasa, yönetmelik ve yönergeyi okudum ve bilgi sahibiyim.</w:t>
      </w:r>
    </w:p>
    <w:p w14:paraId="020CB5D1" w14:textId="77777777" w:rsidR="007871E7" w:rsidRPr="00546870" w:rsidRDefault="007871E7" w:rsidP="007871E7">
      <w:pPr>
        <w:rPr>
          <w:u w:val="single"/>
        </w:rPr>
      </w:pPr>
    </w:p>
    <w:p w14:paraId="3CA7D35D" w14:textId="77777777" w:rsidR="007871E7" w:rsidRPr="0013028D" w:rsidRDefault="007871E7" w:rsidP="007871E7">
      <w:pPr>
        <w:rPr>
          <w:b/>
          <w:u w:val="single"/>
        </w:rPr>
      </w:pPr>
      <w:r w:rsidRPr="0013028D">
        <w:rPr>
          <w:b/>
          <w:u w:val="single"/>
        </w:rPr>
        <w:t>İmza:</w:t>
      </w:r>
    </w:p>
    <w:p w14:paraId="0D6478B9" w14:textId="77777777" w:rsidR="000C5F9E" w:rsidRPr="00546870" w:rsidRDefault="000C5F9E"/>
    <w:sectPr w:rsidR="000C5F9E" w:rsidRPr="00546870" w:rsidSect="007871E7">
      <w:headerReference w:type="default" r:id="rId6"/>
      <w:pgSz w:w="11906" w:h="16838"/>
      <w:pgMar w:top="1417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26A8" w14:textId="77777777" w:rsidR="0051146D" w:rsidRDefault="0051146D" w:rsidP="00D64C3E">
      <w:r>
        <w:separator/>
      </w:r>
    </w:p>
  </w:endnote>
  <w:endnote w:type="continuationSeparator" w:id="0">
    <w:p w14:paraId="7357C116" w14:textId="77777777" w:rsidR="0051146D" w:rsidRDefault="0051146D" w:rsidP="00D6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53C2" w14:textId="77777777" w:rsidR="0051146D" w:rsidRDefault="0051146D" w:rsidP="00D64C3E">
      <w:r>
        <w:separator/>
      </w:r>
    </w:p>
  </w:footnote>
  <w:footnote w:type="continuationSeparator" w:id="0">
    <w:p w14:paraId="3A5E861D" w14:textId="77777777" w:rsidR="0051146D" w:rsidRDefault="0051146D" w:rsidP="00D6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E57F" w14:textId="77777777" w:rsidR="00D64C3E" w:rsidRDefault="00D64C3E" w:rsidP="00D64C3E">
    <w:pPr>
      <w:pStyle w:val="stBilgi"/>
    </w:pPr>
    <w:r>
      <w:rPr>
        <w:b/>
        <w:bCs/>
        <w:color w:val="000000"/>
        <w:sz w:val="22"/>
        <w:szCs w:val="22"/>
      </w:rPr>
      <w:t>EK-8</w:t>
    </w:r>
    <w:r>
      <w:rPr>
        <w:bCs/>
        <w:color w:val="000000"/>
      </w:rPr>
      <w:t xml:space="preserve">                                          </w:t>
    </w:r>
    <w:r>
      <w:rPr>
        <w:noProof/>
        <w:color w:val="000000"/>
      </w:rPr>
      <w:drawing>
        <wp:inline distT="0" distB="0" distL="0" distR="0" wp14:anchorId="3DACBAAB" wp14:editId="2681FDF3">
          <wp:extent cx="1799590" cy="953135"/>
          <wp:effectExtent l="0" t="0" r="0" b="0"/>
          <wp:docPr id="2" name="Resim 2" descr="logo_ktb_orta_türkç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logo_ktb_orta_türkç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Cs/>
        <w:color w:val="000000"/>
      </w:rPr>
      <w:t xml:space="preserve">                          </w:t>
    </w:r>
    <w:r>
      <w:rPr>
        <w:noProof/>
      </w:rPr>
      <w:drawing>
        <wp:inline distT="0" distB="0" distL="0" distR="0" wp14:anchorId="63F82639" wp14:editId="41DF3578">
          <wp:extent cx="632460" cy="875665"/>
          <wp:effectExtent l="0" t="0" r="0" b="635"/>
          <wp:docPr id="1" name="Resim 1" descr="http://www.kulturvarliklari.gov.tr/Resim/73940,kvmgmlogorenklit2.png?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ttp://www.kulturvarliklari.gov.tr/Resim/73940,kvmgmlogorenklit2.png?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E7"/>
    <w:rsid w:val="00074DC8"/>
    <w:rsid w:val="000C5F9E"/>
    <w:rsid w:val="0013028D"/>
    <w:rsid w:val="00163C82"/>
    <w:rsid w:val="001C4EE4"/>
    <w:rsid w:val="00222E7B"/>
    <w:rsid w:val="0022564C"/>
    <w:rsid w:val="002A3695"/>
    <w:rsid w:val="0051146D"/>
    <w:rsid w:val="00546870"/>
    <w:rsid w:val="005C50F5"/>
    <w:rsid w:val="005D2506"/>
    <w:rsid w:val="0074149A"/>
    <w:rsid w:val="00745E9F"/>
    <w:rsid w:val="007871E7"/>
    <w:rsid w:val="007B758B"/>
    <w:rsid w:val="007D33EF"/>
    <w:rsid w:val="009B0558"/>
    <w:rsid w:val="00A55575"/>
    <w:rsid w:val="00BE3C21"/>
    <w:rsid w:val="00CE4702"/>
    <w:rsid w:val="00D64C3E"/>
    <w:rsid w:val="00D855C0"/>
    <w:rsid w:val="00DB7A23"/>
    <w:rsid w:val="00F3379B"/>
    <w:rsid w:val="00F5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A89"/>
  <w15:docId w15:val="{19DD2580-4292-4EAE-B83A-48C5BD1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4C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4C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64C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4C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4C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4C3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Kültür Bakanlığı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SAHAR</dc:creator>
  <cp:lastModifiedBy>Aze Fırat</cp:lastModifiedBy>
  <cp:revision>7</cp:revision>
  <cp:lastPrinted>2023-02-02T10:39:00Z</cp:lastPrinted>
  <dcterms:created xsi:type="dcterms:W3CDTF">2022-02-24T08:27:00Z</dcterms:created>
  <dcterms:modified xsi:type="dcterms:W3CDTF">2023-04-03T20:01:00Z</dcterms:modified>
</cp:coreProperties>
</file>